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C5" w:rsidRDefault="00852169" w:rsidP="00CB4637">
      <w:pPr>
        <w:pStyle w:val="Overskrift1"/>
      </w:pPr>
      <w:r w:rsidRPr="00FF1C11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0B87EED8" wp14:editId="78E27CA1">
            <wp:simplePos x="0" y="0"/>
            <wp:positionH relativeFrom="column">
              <wp:posOffset>5421630</wp:posOffset>
            </wp:positionH>
            <wp:positionV relativeFrom="paragraph">
              <wp:posOffset>-204470</wp:posOffset>
            </wp:positionV>
            <wp:extent cx="716280" cy="393065"/>
            <wp:effectExtent l="0" t="0" r="7620" b="6985"/>
            <wp:wrapTight wrapText="bothSides">
              <wp:wrapPolygon edited="0">
                <wp:start x="574" y="0"/>
                <wp:lineTo x="0" y="3141"/>
                <wp:lineTo x="0" y="20937"/>
                <wp:lineTo x="21255" y="20937"/>
                <wp:lineTo x="21255" y="0"/>
                <wp:lineTo x="574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5FC">
        <w:rPr>
          <w:rStyle w:val="Svagfremhvning"/>
          <w:sz w:val="22"/>
          <w:szCs w:val="22"/>
        </w:rPr>
        <w:t xml:space="preserve">Dette </w:t>
      </w:r>
      <w:r w:rsidRPr="00AE73CD">
        <w:rPr>
          <w:rStyle w:val="Svagfremhvning"/>
          <w:b/>
          <w:sz w:val="22"/>
          <w:szCs w:val="22"/>
        </w:rPr>
        <w:t>bilag</w:t>
      </w:r>
      <w:r w:rsidR="00AE73CD">
        <w:rPr>
          <w:rStyle w:val="Svagfremhvning"/>
          <w:sz w:val="22"/>
          <w:szCs w:val="22"/>
        </w:rPr>
        <w:t xml:space="preserve"> </w:t>
      </w:r>
      <w:r w:rsidRPr="002F45FC">
        <w:rPr>
          <w:rStyle w:val="Svagfremhvning"/>
          <w:sz w:val="22"/>
          <w:szCs w:val="22"/>
        </w:rPr>
        <w:t xml:space="preserve">er </w:t>
      </w:r>
      <w:r w:rsidR="00AE73CD">
        <w:rPr>
          <w:rStyle w:val="Svagfremhvning"/>
          <w:sz w:val="22"/>
          <w:szCs w:val="22"/>
        </w:rPr>
        <w:t>en del af eksempelmaterialet</w:t>
      </w:r>
      <w:r w:rsidR="00122D4B" w:rsidRPr="00122D4B">
        <w:rPr>
          <w:rStyle w:val="Svagfremhvning"/>
          <w:color w:val="808080" w:themeColor="background1" w:themeShade="80"/>
          <w:sz w:val="22"/>
          <w:szCs w:val="22"/>
        </w:rPr>
        <w:t xml:space="preserve"> om</w:t>
      </w:r>
      <w:r w:rsidR="00122D4B" w:rsidRPr="0000037F">
        <w:rPr>
          <w:rStyle w:val="Svagfremhvning"/>
          <w:color w:val="C00000"/>
          <w:sz w:val="22"/>
          <w:szCs w:val="22"/>
        </w:rPr>
        <w:t xml:space="preserve"> </w:t>
      </w:r>
      <w:hyperlink r:id="rId9" w:history="1">
        <w:r w:rsidR="0000037F" w:rsidRPr="0000037F">
          <w:rPr>
            <w:rStyle w:val="Hyperlink"/>
            <w:i/>
            <w:color w:val="C00000"/>
            <w:sz w:val="22"/>
            <w:szCs w:val="22"/>
          </w:rPr>
          <w:t>Opvarmning til musik</w:t>
        </w:r>
      </w:hyperlink>
      <w:r w:rsidR="00122D4B">
        <w:rPr>
          <w:rStyle w:val="Svagfremhvning"/>
          <w:sz w:val="22"/>
          <w:szCs w:val="22"/>
        </w:rPr>
        <w:t xml:space="preserve"> til</w:t>
      </w:r>
      <w:r w:rsidR="00AE73CD">
        <w:rPr>
          <w:rStyle w:val="Svagfremhvning"/>
          <w:sz w:val="22"/>
          <w:szCs w:val="22"/>
        </w:rPr>
        <w:t xml:space="preserve"> </w:t>
      </w:r>
      <w:r w:rsidR="00AC39A3" w:rsidRPr="00AE73CD">
        <w:rPr>
          <w:rStyle w:val="Svagfremhvning"/>
          <w:i w:val="0"/>
          <w:sz w:val="22"/>
          <w:szCs w:val="22"/>
        </w:rPr>
        <w:t xml:space="preserve"> faget</w:t>
      </w:r>
      <w:r w:rsidR="00380FF5" w:rsidRPr="00AE73CD">
        <w:rPr>
          <w:rStyle w:val="Svagfremhvning"/>
          <w:i w:val="0"/>
          <w:sz w:val="22"/>
          <w:szCs w:val="22"/>
        </w:rPr>
        <w:t xml:space="preserve"> </w:t>
      </w:r>
      <w:hyperlink r:id="rId10" w:history="1">
        <w:r w:rsidR="00122D4B" w:rsidRPr="00122D4B">
          <w:rPr>
            <w:rStyle w:val="Hyperlink"/>
            <w:i/>
            <w:color w:val="C00000"/>
            <w:sz w:val="22"/>
            <w:szCs w:val="22"/>
          </w:rPr>
          <w:t>idræt</w:t>
        </w:r>
      </w:hyperlink>
      <w:r w:rsidRPr="002F45FC">
        <w:rPr>
          <w:rStyle w:val="Svagfremhvning"/>
          <w:sz w:val="22"/>
          <w:szCs w:val="22"/>
        </w:rPr>
        <w:t xml:space="preserve"> </w:t>
      </w:r>
      <w:r w:rsidR="00AB3D00">
        <w:rPr>
          <w:rStyle w:val="Svagfremhvning"/>
          <w:sz w:val="22"/>
          <w:szCs w:val="22"/>
        </w:rPr>
        <w:t>på emu.</w:t>
      </w:r>
      <w:r w:rsidR="00380FF5">
        <w:rPr>
          <w:rStyle w:val="Svagfremhvning"/>
          <w:sz w:val="22"/>
          <w:szCs w:val="22"/>
        </w:rPr>
        <w:t>dk</w:t>
      </w:r>
      <w:r w:rsidR="00BC4192">
        <w:rPr>
          <w:rStyle w:val="Svagfremhvning"/>
          <w:sz w:val="22"/>
          <w:szCs w:val="22"/>
        </w:rPr>
        <w:t>.</w:t>
      </w:r>
      <w:r>
        <w:rPr>
          <w:rStyle w:val="Svagfremhvning"/>
          <w:sz w:val="22"/>
          <w:szCs w:val="22"/>
        </w:rPr>
        <w:br/>
      </w:r>
      <w:r w:rsidR="002C7938" w:rsidRPr="002C7938">
        <w:t xml:space="preserve"> </w:t>
      </w:r>
    </w:p>
    <w:p w:rsidR="00B619BE" w:rsidRDefault="00122D4B" w:rsidP="00587548">
      <w:pPr>
        <w:rPr>
          <w:rFonts w:asciiTheme="majorHAnsi" w:eastAsiaTheme="majorEastAsia" w:hAnsiTheme="majorHAnsi" w:cs="Times New Roman"/>
          <w:bCs/>
          <w:sz w:val="52"/>
          <w:szCs w:val="52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987693" wp14:editId="51098D43">
                <wp:simplePos x="0" y="0"/>
                <wp:positionH relativeFrom="column">
                  <wp:posOffset>13335</wp:posOffset>
                </wp:positionH>
                <wp:positionV relativeFrom="paragraph">
                  <wp:posOffset>461645</wp:posOffset>
                </wp:positionV>
                <wp:extent cx="866775" cy="0"/>
                <wp:effectExtent l="0" t="0" r="28575" b="1905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CE4B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75DDD" id="Lige forbindels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36.35pt" to="69.3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" strokecolor="#ce4b58" strokeweight="1.75pt"/>
            </w:pict>
          </mc:Fallback>
        </mc:AlternateContent>
      </w:r>
      <w:r w:rsidR="00CB4637" w:rsidRPr="00CB4637">
        <w:t xml:space="preserve"> </w:t>
      </w:r>
      <w:r w:rsidR="0000037F" w:rsidRPr="0000037F">
        <w:rPr>
          <w:rFonts w:asciiTheme="majorHAnsi" w:eastAsiaTheme="majorEastAsia" w:hAnsiTheme="majorHAnsi" w:cs="Times New Roman"/>
          <w:bCs/>
          <w:sz w:val="52"/>
          <w:szCs w:val="52"/>
        </w:rPr>
        <w:t>Skabelon til opvarmningsprogram</w:t>
      </w:r>
    </w:p>
    <w:p w:rsidR="0000037F" w:rsidRPr="0000037F" w:rsidRDefault="0000037F" w:rsidP="0000037F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5"/>
        <w:gridCol w:w="5673"/>
      </w:tblGrid>
      <w:tr w:rsidR="0000037F" w:rsidRPr="0000037F" w:rsidTr="0000037F">
        <w:trPr>
          <w:trHeight w:val="1080"/>
        </w:trPr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37F" w:rsidRPr="0000037F" w:rsidRDefault="0000037F" w:rsidP="000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 </w:t>
            </w:r>
          </w:p>
          <w:p w:rsidR="0000037F" w:rsidRPr="0000037F" w:rsidRDefault="0000037F" w:rsidP="000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Del + sang</w:t>
            </w:r>
          </w:p>
          <w:p w:rsidR="0000037F" w:rsidRPr="0000037F" w:rsidRDefault="0000037F" w:rsidP="000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37F" w:rsidRPr="0000037F" w:rsidRDefault="0000037F" w:rsidP="000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 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00037F" w:rsidRPr="0000037F" w:rsidTr="0000037F">
        <w:trPr>
          <w:trHeight w:val="1160"/>
        </w:trPr>
        <w:tc>
          <w:tcPr>
            <w:tcW w:w="0" w:type="auto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37F" w:rsidRPr="0000037F" w:rsidRDefault="0000037F" w:rsidP="000003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da-DK"/>
              </w:rPr>
              <w:t>Ledopvarmning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Musikvalg: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Titel: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Kunster: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BPM: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Varighed:</w:t>
            </w:r>
            <w:r w:rsidRPr="0000037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 </w:t>
            </w:r>
          </w:p>
          <w:p w:rsidR="0000037F" w:rsidRPr="0000037F" w:rsidRDefault="0000037F" w:rsidP="000003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00037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00037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00037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</w:p>
        </w:tc>
        <w:tc>
          <w:tcPr>
            <w:tcW w:w="0" w:type="auto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37F" w:rsidRPr="0000037F" w:rsidRDefault="0000037F" w:rsidP="000003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Øvelses-beskrivelse: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Øvelse</w:t>
            </w:r>
            <w:r w:rsidR="00E04EA1">
              <w:rPr>
                <w:rFonts w:ascii="Calibri" w:eastAsia="Times New Roman" w:hAnsi="Calibri" w:cs="Calibri"/>
                <w:color w:val="000000"/>
                <w:lang w:eastAsia="da-DK"/>
              </w:rPr>
              <w:t>r (hvilke</w:t>
            </w: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øvelse</w:t>
            </w:r>
            <w:r w:rsidR="00E04EA1">
              <w:rPr>
                <w:rFonts w:ascii="Calibri" w:eastAsia="Times New Roman" w:hAnsi="Calibri" w:cs="Calibri"/>
                <w:color w:val="000000"/>
                <w:lang w:eastAsia="da-DK"/>
              </w:rPr>
              <w:t>r</w:t>
            </w: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skal laves)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Antal (hvor mange af hver øvelser, eller hvor mange sekunders varighed)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Formål (hvad er formålet med øvelsen)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Formation (hvordan skal deltag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erne stå ved øvelser; på rækker</w:t>
            </w: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, i rundkreds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.</w:t>
            </w: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..)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Tegning/foto (evt. tegning, eller foto af øvelsen)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Ansvarlig (hvilken elev står for instruktionen af denne øvelse)</w:t>
            </w:r>
          </w:p>
          <w:p w:rsidR="0000037F" w:rsidRPr="0000037F" w:rsidRDefault="0000037F" w:rsidP="000003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00037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</w:p>
          <w:p w:rsidR="0000037F" w:rsidRPr="0000037F" w:rsidRDefault="0000037F" w:rsidP="000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</w:tr>
      <w:tr w:rsidR="0000037F" w:rsidRPr="0000037F" w:rsidTr="0000037F">
        <w:trPr>
          <w:trHeight w:val="1140"/>
        </w:trPr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37F" w:rsidRPr="0000037F" w:rsidRDefault="0000037F" w:rsidP="000003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da-DK"/>
              </w:rPr>
              <w:t>Let puls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Musikvalg: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Titel: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Kunster: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BPM: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Varighed:</w:t>
            </w:r>
            <w:r w:rsidRPr="0000037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 xml:space="preserve"> </w:t>
            </w:r>
            <w:r w:rsidRPr="0000037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37F" w:rsidRPr="0000037F" w:rsidRDefault="0000037F" w:rsidP="000003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Øvelses-beskrivelse:</w:t>
            </w:r>
          </w:p>
          <w:p w:rsidR="00E04EA1" w:rsidRPr="0000037F" w:rsidRDefault="00E04EA1" w:rsidP="00E0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Øvelse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 (hvilke</w:t>
            </w: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øvelse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</w:t>
            </w: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skal laves)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Antal (hvor mange af hver øvelser, eller hvor mange sekunders varighed)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Formål (hvad er formålet med øvelsen)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Formation (hvordan skal deltagerne stå ved øvelser; på rækker, i rundkreds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.</w:t>
            </w: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..)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Tegning/foto (evt. tegning, eller foto af øvelsen)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Ansvarlig (hvilken elev står for instruktionen af denne øvelse)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</w:tr>
      <w:tr w:rsidR="0000037F" w:rsidRPr="0000037F" w:rsidTr="0000037F">
        <w:trPr>
          <w:trHeight w:val="1140"/>
        </w:trPr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37F" w:rsidRPr="0000037F" w:rsidRDefault="0000037F" w:rsidP="000003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da-DK"/>
              </w:rPr>
              <w:t>Sving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Musikvalg: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Titel: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Kunster: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BPM: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Varighed:</w:t>
            </w:r>
            <w:r w:rsidRPr="0000037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37F" w:rsidRPr="0000037F" w:rsidRDefault="0000037F" w:rsidP="000003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Øvelses-beskrivelse:</w:t>
            </w:r>
          </w:p>
          <w:p w:rsidR="00E04EA1" w:rsidRPr="0000037F" w:rsidRDefault="00E04EA1" w:rsidP="00E0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Øvelse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 (hvilke</w:t>
            </w: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øvelse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</w:t>
            </w: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skal laves)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Antal (hvor mange af hver øvelser, eller hvor mange sekunders varighed)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Formål (hvad er formålet med øvelsen)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Formation (hvordan skal deltagerne stå ved øvelser; på rækker , i rundkreds..)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Tegning/foto (evt. tegning, eller foto af øvelsen)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Ansvarlig (hvilken elev står for instruktionen af denne øvelse)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</w:tr>
      <w:tr w:rsidR="0000037F" w:rsidRPr="0000037F" w:rsidTr="0000037F">
        <w:trPr>
          <w:trHeight w:val="1140"/>
        </w:trPr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37F" w:rsidRPr="0000037F" w:rsidRDefault="0000037F" w:rsidP="000003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da-DK"/>
              </w:rPr>
              <w:lastRenderedPageBreak/>
              <w:t>Styrke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Eksempel på Musikvalg: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Titel: </w:t>
            </w:r>
            <w:r w:rsidRPr="0000037F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Stronger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Kunster: </w:t>
            </w:r>
            <w:r w:rsidRPr="0000037F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Kanye West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BPM: </w:t>
            </w:r>
            <w:r w:rsidRPr="0000037F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104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Varighed: </w:t>
            </w:r>
            <w:r w:rsidRPr="0000037F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5.11 Planlagt varighed af øvelserne 4.min.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Anbefalet BPM til styrkedelen: 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70-105 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37F" w:rsidRPr="0000037F" w:rsidRDefault="0000037F" w:rsidP="000003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Øvelses-beskrivelse:</w:t>
            </w:r>
          </w:p>
          <w:p w:rsidR="00E04EA1" w:rsidRPr="0000037F" w:rsidRDefault="00E04EA1" w:rsidP="00E0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Øvelse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 (hvilke</w:t>
            </w: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øvelse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</w:t>
            </w: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skal laves)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Antal (hvor mange af hver øvelser, eller hvor mange sekunders varighed)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Formål (hvad er formålet med øvelsen)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Formation (hvordan skal deltag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erne stå ved øvelser; på rækker</w:t>
            </w: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, i rundkreds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.</w:t>
            </w: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..)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Tegning/foto (evt. tegning, eller foto af øvelsen)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Ansvarlig (hvilken elev står for instruktionen af denne øvelse)</w:t>
            </w:r>
          </w:p>
          <w:p w:rsidR="0000037F" w:rsidRPr="0000037F" w:rsidRDefault="0000037F" w:rsidP="000003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00037F" w:rsidRPr="0000037F" w:rsidTr="0000037F">
        <w:trPr>
          <w:trHeight w:val="1140"/>
        </w:trPr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37F" w:rsidRPr="0000037F" w:rsidRDefault="0000037F" w:rsidP="000003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da-DK"/>
              </w:rPr>
              <w:t>Høj puls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Musikvalg: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Titel: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Kunster: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BPM: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Varighed:</w:t>
            </w:r>
            <w:r w:rsidRPr="0000037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 xml:space="preserve"> </w:t>
            </w:r>
            <w:r w:rsidRPr="0000037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37F" w:rsidRPr="0000037F" w:rsidRDefault="0000037F" w:rsidP="000003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Øvelses-beskrivelse:</w:t>
            </w:r>
          </w:p>
          <w:p w:rsidR="00E04EA1" w:rsidRPr="0000037F" w:rsidRDefault="00E04EA1" w:rsidP="00E0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Øvelse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 (hvilke</w:t>
            </w: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øvelse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</w:t>
            </w: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skal laves)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Antal (hvor mange af hver øvelser, eller hvor mange sekunders varighed)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Formål (hvad er formålet med øvelsen)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Formation (hvordan skal deltag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erne stå ved øvelser; på rækker</w:t>
            </w: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, i rundkreds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.</w:t>
            </w: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..)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Tegning/foto (evt. tegning, eller foto af øvelsen)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Ansvarlig (hvilken elev står for instruktionen af denne øvelse)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</w:tr>
      <w:tr w:rsidR="0000037F" w:rsidRPr="0000037F" w:rsidTr="0000037F">
        <w:trPr>
          <w:trHeight w:val="1140"/>
        </w:trPr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37F" w:rsidRPr="0000037F" w:rsidRDefault="0000037F" w:rsidP="000003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da-DK"/>
              </w:rPr>
              <w:t>Udstrækning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Musikvalg: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Titel: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Kunster: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BPM: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Varighed: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37F" w:rsidRPr="0000037F" w:rsidRDefault="0000037F" w:rsidP="000003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Øvelses-beskrivelse:</w:t>
            </w:r>
          </w:p>
          <w:p w:rsidR="00E04EA1" w:rsidRPr="0000037F" w:rsidRDefault="00E04EA1" w:rsidP="00E0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Øvelse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 (hvilke</w:t>
            </w: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øvelse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</w:t>
            </w: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skal laves)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bookmarkStart w:id="0" w:name="_GoBack"/>
            <w:bookmarkEnd w:id="0"/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Antal (hvor mange af hver øvelser, eller hvor mange sekunders varighed)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Formål (hvad er formålet med øvelsen)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Formation (hvordan skal deltagerne stå ved øvelser; på rækker, i rundkreds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</w:t>
            </w: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.)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Tegning/foto (evt. tegning, eller foto af øvelsen)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lang w:eastAsia="da-DK"/>
              </w:rPr>
              <w:t>Ansvarlig (hvilken elev står for instruktionen af denne øvelse)</w:t>
            </w: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00037F" w:rsidRPr="0000037F" w:rsidRDefault="0000037F" w:rsidP="000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0037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</w:tr>
    </w:tbl>
    <w:p w:rsidR="00CB4637" w:rsidRDefault="00CB4637" w:rsidP="00CB4637"/>
    <w:sectPr w:rsidR="00CB4637" w:rsidSect="003A42A9">
      <w:pgSz w:w="11906" w:h="16838"/>
      <w:pgMar w:top="127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A11" w:rsidRDefault="002C5A11" w:rsidP="002C5A11">
      <w:pPr>
        <w:spacing w:after="0" w:line="240" w:lineRule="auto"/>
      </w:pPr>
      <w:r>
        <w:separator/>
      </w:r>
    </w:p>
  </w:endnote>
  <w:endnote w:type="continuationSeparator" w:id="0">
    <w:p w:rsidR="002C5A11" w:rsidRDefault="002C5A11" w:rsidP="002C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A11" w:rsidRDefault="002C5A11" w:rsidP="002C5A11">
      <w:pPr>
        <w:spacing w:after="0" w:line="240" w:lineRule="auto"/>
      </w:pPr>
      <w:r>
        <w:separator/>
      </w:r>
    </w:p>
  </w:footnote>
  <w:footnote w:type="continuationSeparator" w:id="0">
    <w:p w:rsidR="002C5A11" w:rsidRDefault="002C5A11" w:rsidP="002C5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7BC509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582B9A"/>
    <w:multiLevelType w:val="hybridMultilevel"/>
    <w:tmpl w:val="92949E86"/>
    <w:lvl w:ilvl="0" w:tplc="E59628A4">
      <w:start w:val="1"/>
      <w:numFmt w:val="bullet"/>
      <w:pStyle w:val="Listeafsni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A2799"/>
    <w:multiLevelType w:val="hybridMultilevel"/>
    <w:tmpl w:val="27F650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66"/>
    <w:rsid w:val="0000037F"/>
    <w:rsid w:val="00010217"/>
    <w:rsid w:val="000228C0"/>
    <w:rsid w:val="00080597"/>
    <w:rsid w:val="000C62A2"/>
    <w:rsid w:val="000F71EA"/>
    <w:rsid w:val="0011579B"/>
    <w:rsid w:val="00122D4B"/>
    <w:rsid w:val="00141B83"/>
    <w:rsid w:val="0015088F"/>
    <w:rsid w:val="001730D4"/>
    <w:rsid w:val="001A2C83"/>
    <w:rsid w:val="001C51DC"/>
    <w:rsid w:val="001F1F6D"/>
    <w:rsid w:val="002425AC"/>
    <w:rsid w:val="00253180"/>
    <w:rsid w:val="002869EA"/>
    <w:rsid w:val="00290859"/>
    <w:rsid w:val="002A57C4"/>
    <w:rsid w:val="002C5A11"/>
    <w:rsid w:val="002C7938"/>
    <w:rsid w:val="002E059C"/>
    <w:rsid w:val="002E57CF"/>
    <w:rsid w:val="002F45FC"/>
    <w:rsid w:val="00311081"/>
    <w:rsid w:val="00331B89"/>
    <w:rsid w:val="00332B35"/>
    <w:rsid w:val="00380FF5"/>
    <w:rsid w:val="003A42A9"/>
    <w:rsid w:val="003E1FD2"/>
    <w:rsid w:val="004823A9"/>
    <w:rsid w:val="004E6C69"/>
    <w:rsid w:val="00516819"/>
    <w:rsid w:val="00557564"/>
    <w:rsid w:val="00562CDF"/>
    <w:rsid w:val="00572AF3"/>
    <w:rsid w:val="00587548"/>
    <w:rsid w:val="005A1005"/>
    <w:rsid w:val="005C503D"/>
    <w:rsid w:val="00602F04"/>
    <w:rsid w:val="00622D4B"/>
    <w:rsid w:val="00654B10"/>
    <w:rsid w:val="006800CE"/>
    <w:rsid w:val="006A36A0"/>
    <w:rsid w:val="006A48AB"/>
    <w:rsid w:val="006C39DB"/>
    <w:rsid w:val="007114EE"/>
    <w:rsid w:val="0074659C"/>
    <w:rsid w:val="00811389"/>
    <w:rsid w:val="008311E5"/>
    <w:rsid w:val="008339F5"/>
    <w:rsid w:val="00852169"/>
    <w:rsid w:val="008904DA"/>
    <w:rsid w:val="008A376E"/>
    <w:rsid w:val="008A669C"/>
    <w:rsid w:val="008D0609"/>
    <w:rsid w:val="008D7846"/>
    <w:rsid w:val="00914B0B"/>
    <w:rsid w:val="0097333C"/>
    <w:rsid w:val="009B53C5"/>
    <w:rsid w:val="009E0F53"/>
    <w:rsid w:val="009E6EFD"/>
    <w:rsid w:val="00A036A2"/>
    <w:rsid w:val="00A134ED"/>
    <w:rsid w:val="00A2431F"/>
    <w:rsid w:val="00A61366"/>
    <w:rsid w:val="00AB3D00"/>
    <w:rsid w:val="00AC39A3"/>
    <w:rsid w:val="00AC71A1"/>
    <w:rsid w:val="00AE73CD"/>
    <w:rsid w:val="00B2167D"/>
    <w:rsid w:val="00B619BE"/>
    <w:rsid w:val="00BC4192"/>
    <w:rsid w:val="00C62E45"/>
    <w:rsid w:val="00C72D6A"/>
    <w:rsid w:val="00CB121B"/>
    <w:rsid w:val="00CB2F08"/>
    <w:rsid w:val="00CB4637"/>
    <w:rsid w:val="00CE772E"/>
    <w:rsid w:val="00D1042A"/>
    <w:rsid w:val="00D52019"/>
    <w:rsid w:val="00D60034"/>
    <w:rsid w:val="00D60C7A"/>
    <w:rsid w:val="00D72529"/>
    <w:rsid w:val="00D86BD3"/>
    <w:rsid w:val="00D934AC"/>
    <w:rsid w:val="00DC06F5"/>
    <w:rsid w:val="00DE0FBF"/>
    <w:rsid w:val="00E04EA1"/>
    <w:rsid w:val="00E50234"/>
    <w:rsid w:val="00EA281B"/>
    <w:rsid w:val="00EF1C5E"/>
    <w:rsid w:val="00F422A0"/>
    <w:rsid w:val="00F55E1A"/>
    <w:rsid w:val="00F65523"/>
    <w:rsid w:val="00F94821"/>
    <w:rsid w:val="00FB68CB"/>
    <w:rsid w:val="00FC079A"/>
    <w:rsid w:val="00FD4C62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DDB9"/>
  <w15:docId w15:val="{E8841A4F-E1E2-4A7A-8C4C-DE814049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15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60034"/>
    <w:rPr>
      <w:color w:val="0000FF" w:themeColor="hyperlink"/>
      <w:u w:val="singl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15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-Gitter">
    <w:name w:val="Table Grid"/>
    <w:basedOn w:val="Tabel-Normal"/>
    <w:uiPriority w:val="59"/>
    <w:rsid w:val="00AE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5A11"/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5A11"/>
    <w:rPr>
      <w:rFonts w:ascii="Verdana" w:hAnsi="Verdana"/>
      <w:sz w:val="20"/>
      <w:szCs w:val="20"/>
    </w:rPr>
  </w:style>
  <w:style w:type="paragraph" w:styleId="Opstilling-punkttegn">
    <w:name w:val="List Bullet"/>
    <w:basedOn w:val="Normal"/>
    <w:uiPriority w:val="99"/>
    <w:unhideWhenUsed/>
    <w:rsid w:val="00122D4B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mu.dk/eud/idra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u.dk/eud/idraet/alsidig-idraetsudfoldelse/opvarmning-til-musi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03C7A-182D-4435-B168-ED8499DF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Zeidler</dc:creator>
  <cp:lastModifiedBy>Pia Zeidler</cp:lastModifiedBy>
  <cp:revision>2</cp:revision>
  <cp:lastPrinted>2019-01-09T14:05:00Z</cp:lastPrinted>
  <dcterms:created xsi:type="dcterms:W3CDTF">2019-12-04T11:08:00Z</dcterms:created>
  <dcterms:modified xsi:type="dcterms:W3CDTF">2019-12-04T11:08:00Z</dcterms:modified>
</cp:coreProperties>
</file>